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790E" w14:textId="77777777" w:rsidR="003778DE" w:rsidRPr="003778DE" w:rsidRDefault="003778DE" w:rsidP="003778DE"/>
    <w:p w14:paraId="6289F735" w14:textId="7D061A1F" w:rsidR="003778DE" w:rsidRPr="003778DE" w:rsidRDefault="003778DE" w:rsidP="003778DE">
      <w:r w:rsidRPr="003778DE">
        <w:t xml:space="preserve">Deskrypcja do filmu: </w:t>
      </w:r>
    </w:p>
    <w:p w14:paraId="5CB08DC3" w14:textId="3E66BE01" w:rsidR="002B76A4" w:rsidRDefault="003778DE" w:rsidP="003A3088">
      <w:r w:rsidRPr="003778DE">
        <w:t>Na początku filmu pojawia</w:t>
      </w:r>
      <w:r w:rsidR="00F753A1">
        <w:t xml:space="preserve"> się logo KPP w Suchej Beskidzkiej oraz napis </w:t>
      </w:r>
      <w:r w:rsidR="00257857">
        <w:t>przywłaszczyli sprzęt za 90000 złotych</w:t>
      </w:r>
      <w:r w:rsidR="00F753A1">
        <w:t xml:space="preserve">. Następnie </w:t>
      </w:r>
      <w:r w:rsidR="00257857">
        <w:t>policjant zakłada mężczyźnie kajdanki i prowadzi go przez policyjny korytarz</w:t>
      </w:r>
      <w:r w:rsidR="00F753A1">
        <w:t xml:space="preserve">. Następna scena przedstawia </w:t>
      </w:r>
      <w:r w:rsidR="00257857">
        <w:t xml:space="preserve">zdjęcie sprzętu budowlanego odzyskanego po czym znowu scena </w:t>
      </w:r>
      <w:r w:rsidR="00F753A1">
        <w:t>policjant</w:t>
      </w:r>
      <w:r w:rsidR="00257857">
        <w:t>ów</w:t>
      </w:r>
      <w:r w:rsidR="000777EB">
        <w:t xml:space="preserve"> idą</w:t>
      </w:r>
      <w:r w:rsidR="00257857">
        <w:t>cych</w:t>
      </w:r>
      <w:r w:rsidR="000777EB">
        <w:t xml:space="preserve"> korytarzem komendy</w:t>
      </w:r>
      <w:r w:rsidR="00F753A1">
        <w:t xml:space="preserve"> z zatrzymanym</w:t>
      </w:r>
      <w:r w:rsidR="00257857">
        <w:t xml:space="preserve"> i ponownie zdjęcie odzyskanego sprzętu budowlanego</w:t>
      </w:r>
      <w:r w:rsidR="000777EB">
        <w:t>.</w:t>
      </w:r>
      <w:r w:rsidR="00F753A1">
        <w:t xml:space="preserve"> Następnie </w:t>
      </w:r>
      <w:r w:rsidR="00257857">
        <w:t xml:space="preserve">policjanci </w:t>
      </w:r>
      <w:r w:rsidR="00F753A1">
        <w:t xml:space="preserve">wprowadzają zatrzymanego do tylnej części </w:t>
      </w:r>
      <w:r w:rsidR="00257857">
        <w:t>samochodu</w:t>
      </w:r>
      <w:r w:rsidR="00F753A1">
        <w:t xml:space="preserve"> i zamykają drzwi.</w:t>
      </w:r>
      <w:r w:rsidR="000777EB">
        <w:t xml:space="preserve"> </w:t>
      </w:r>
      <w:r w:rsidR="00257857">
        <w:t>Na koniec napis 3 osoby zatrzymane odzyskano mienie o wartości 70000 złotych. Za przywłaszczenie grozi im kara do 5 lat więzienia.</w:t>
      </w:r>
    </w:p>
    <w:sectPr w:rsidR="002B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DE"/>
    <w:rsid w:val="000777EB"/>
    <w:rsid w:val="00257857"/>
    <w:rsid w:val="002B76A4"/>
    <w:rsid w:val="002E0A5E"/>
    <w:rsid w:val="00364915"/>
    <w:rsid w:val="003778DE"/>
    <w:rsid w:val="00381009"/>
    <w:rsid w:val="003A3088"/>
    <w:rsid w:val="006C6D5C"/>
    <w:rsid w:val="007A2C63"/>
    <w:rsid w:val="007E0679"/>
    <w:rsid w:val="00936A6F"/>
    <w:rsid w:val="009D4386"/>
    <w:rsid w:val="00C62274"/>
    <w:rsid w:val="00CE615F"/>
    <w:rsid w:val="00F7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FB6C"/>
  <w15:chartTrackingRefBased/>
  <w15:docId w15:val="{AC75B60A-2235-4387-992A-781A302A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8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8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8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8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8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8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8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8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8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8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2025-12-18T11:54:00Z</dcterms:created>
  <dcterms:modified xsi:type="dcterms:W3CDTF">2025-12-18T11:54:00Z</dcterms:modified>
</cp:coreProperties>
</file>